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J02120、J02121、J02737、J02738、J02739、J02740、J02741、J02742、J02743、J08735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2022-10-26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国投泰康-沐远165号-蚂蚁花呗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2025年10月24日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4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4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2025-10-24T01:00:44Z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